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453B1D86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7E876C6" w14:textId="7C213C4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22127265" w14:textId="38BB573F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0EDB77" w14:textId="030613F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B3892E5" w14:textId="64681C74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9188701" w14:textId="0CFFE451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E6BEAF" w14:textId="622E0F72" w:rsidR="00B61BE5" w:rsidRPr="00B61BE5" w:rsidRDefault="00B61BE5" w:rsidP="00B61BE5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1498ECB" w14:textId="7777777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B61BE5">
        <w:rPr>
          <w:rFonts w:asciiTheme="minorHAnsi" w:hAnsiTheme="minorHAnsi" w:cstheme="minorHAnsi"/>
          <w:b/>
          <w:lang w:val="es-MX"/>
        </w:rPr>
        <w:t>ANEXO 5</w:t>
      </w:r>
    </w:p>
    <w:p w14:paraId="001D5D86" w14:textId="3F4B6627" w:rsidR="00B92D9D" w:rsidRPr="00B61BE5" w:rsidRDefault="00C3484E" w:rsidP="00B61BE5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b/>
          <w:bCs/>
          <w:lang w:val="es-MX"/>
        </w:rPr>
        <w:t>ESCRITO PARA REGISTRO DE PARTICIPANTE</w:t>
      </w:r>
      <w:r w:rsidR="00402DB0" w:rsidRPr="00B61BE5">
        <w:rPr>
          <w:rFonts w:asciiTheme="minorHAnsi" w:hAnsiTheme="minorHAnsi" w:cstheme="minorHAnsi"/>
          <w:b/>
          <w:bCs/>
          <w:lang w:val="es-MX"/>
        </w:rPr>
        <w:t>S</w:t>
      </w:r>
    </w:p>
    <w:p w14:paraId="001D5D87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1DF64C93" w14:textId="6B2C7A29" w:rsidR="00B61BE5" w:rsidRPr="00B61BE5" w:rsidRDefault="00B61BE5" w:rsidP="00B61BE5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t>El presente documento forma parte integrante del Proyecto de Convocatoria a la Licitación Pública Internacional Abierta</w:t>
      </w:r>
      <w:r w:rsidR="0074591D">
        <w:rPr>
          <w:rFonts w:asciiTheme="minorHAnsi" w:hAnsiTheme="minorHAnsi" w:cstheme="minorHAnsi"/>
          <w:lang w:val="es-MX"/>
        </w:rPr>
        <w:t xml:space="preserve"> No.</w:t>
      </w:r>
      <w:r w:rsidRPr="00B61BE5">
        <w:rPr>
          <w:rFonts w:asciiTheme="minorHAnsi" w:hAnsiTheme="minorHAnsi" w:cstheme="minorHAnsi"/>
          <w:lang w:val="es-MX"/>
        </w:rPr>
        <w:t xml:space="preserve"> [</w:t>
      </w:r>
      <w:r w:rsidRPr="00B61BE5">
        <w:rPr>
          <w:rFonts w:asciiTheme="minorHAnsi" w:eastAsia="Symbol" w:hAnsiTheme="minorHAnsi" w:cstheme="minorHAnsi"/>
          <w:lang w:val="es-MX"/>
        </w:rPr>
        <w:t>·</w:t>
      </w:r>
      <w:r w:rsidRPr="00B61BE5">
        <w:rPr>
          <w:rFonts w:asciiTheme="minorHAnsi" w:hAnsiTheme="minorHAnsi" w:cstheme="minorHAnsi"/>
          <w:lang w:val="es-MX"/>
        </w:rPr>
        <w:t xml:space="preserve">] </w:t>
      </w:r>
      <w:r w:rsidRPr="00B80F99">
        <w:rPr>
          <w:rFonts w:asciiTheme="minorHAnsi" w:hAnsiTheme="minorHAnsi" w:cstheme="minorHAnsi"/>
          <w:lang w:val="es-MX"/>
        </w:rPr>
        <w:t xml:space="preserve">para la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AD5DA9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AD5DA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AD5DA9">
        <w:rPr>
          <w:rFonts w:asciiTheme="minorHAnsi" w:hAnsiTheme="minorHAnsi" w:cstheme="minorHAnsi"/>
          <w:bCs/>
          <w:lang w:val="es-ES" w:eastAsia="es-ES"/>
        </w:rPr>
        <w:t>2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 del Tren May</w:t>
      </w:r>
      <w:r w:rsidRPr="00B80F99">
        <w:rPr>
          <w:rFonts w:asciiTheme="minorHAnsi" w:hAnsiTheme="minorHAnsi" w:cstheme="minorHAnsi"/>
          <w:lang w:val="es-MX"/>
        </w:rPr>
        <w:t>a.</w:t>
      </w:r>
    </w:p>
    <w:p w14:paraId="001D5D8A" w14:textId="77777777" w:rsidR="00B92D9D" w:rsidRPr="00B61BE5" w:rsidRDefault="00B92D9D" w:rsidP="00B61BE5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0A56CEE2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3BB222C4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3BEC8328" w14:textId="7B707A15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5086EB1" w14:textId="4F8B47E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D524D53" w14:textId="496D2BEA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7C3A83C6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2FB34828" w:rsidR="00E90349" w:rsidRPr="00B61BE5" w:rsidRDefault="00C3484E" w:rsidP="00B61BE5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i/>
          <w:iCs/>
          <w:lang w:val="es-MX"/>
        </w:rPr>
        <w:t>De conformidad con lo señalado en la Base 5.1. de</w:t>
      </w:r>
      <w:r w:rsidR="00C11827" w:rsidRPr="00B61BE5">
        <w:rPr>
          <w:rFonts w:asciiTheme="minorHAnsi" w:hAnsiTheme="minorHAnsi" w:cstheme="minorHAnsi"/>
          <w:i/>
          <w:iCs/>
          <w:lang w:val="es-MX"/>
        </w:rPr>
        <w:t>l Proyecto de</w:t>
      </w:r>
      <w:r w:rsidRPr="00B61BE5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para su registro, de conformidad con el presente Anexo</w:t>
      </w:r>
      <w:r w:rsidRPr="00B61BE5">
        <w:rPr>
          <w:rFonts w:asciiTheme="minorHAnsi" w:hAnsiTheme="minorHAnsi" w:cstheme="minorHAnsi"/>
          <w:i/>
          <w:lang w:val="es-MX"/>
        </w:rPr>
        <w:t>.</w:t>
      </w:r>
    </w:p>
    <w:p w14:paraId="2768FCF4" w14:textId="01BCDAE9" w:rsidR="00C3484E" w:rsidRPr="00B61BE5" w:rsidRDefault="00C3484E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890381E" w14:textId="42206E84" w:rsidR="00B61BE5" w:rsidRPr="00B61BE5" w:rsidRDefault="00B61BE5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br w:type="page"/>
      </w:r>
    </w:p>
    <w:p w14:paraId="1850550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bookmarkStart w:id="0" w:name="_Hlk40282128"/>
      <w:bookmarkStart w:id="1" w:name="_Hlk40281398"/>
      <w:bookmarkStart w:id="2" w:name="_Hlk40281520"/>
      <w:r w:rsidRPr="00B61BE5">
        <w:rPr>
          <w:rFonts w:asciiTheme="minorHAnsi" w:hAnsiTheme="minorHAnsi" w:cstheme="minorHAnsi"/>
          <w:iCs/>
          <w:lang w:val="es-MX"/>
        </w:rPr>
        <w:lastRenderedPageBreak/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5CDB5D16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668F09E1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187AE45E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B61BE5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3D97A5A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3FA52992" w14:textId="3E389889" w:rsidR="000E6EC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730CB1C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</w:p>
    <w:p w14:paraId="490DD56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32C162E2" w14:textId="77777777" w:rsidR="00B61BE5" w:rsidRPr="00B61BE5" w:rsidRDefault="00B61BE5" w:rsidP="00B61BE5">
      <w:pPr>
        <w:spacing w:after="0"/>
        <w:jc w:val="right"/>
        <w:rPr>
          <w:rFonts w:asciiTheme="minorHAnsi" w:eastAsiaTheme="minorHAnsi" w:hAnsiTheme="minorHAnsi" w:cstheme="minorHAnsi"/>
          <w:i/>
          <w:lang w:val="es-MX"/>
        </w:rPr>
      </w:pPr>
      <w:r w:rsidRPr="00B61BE5">
        <w:rPr>
          <w:rFonts w:asciiTheme="minorHAnsi" w:hAnsiTheme="minorHAnsi" w:cstheme="minorHAnsi"/>
          <w:i/>
          <w:lang w:val="es-MX"/>
        </w:rPr>
        <w:t>Ref.: Licitación Pública Internacional Abierta No. [</w:t>
      </w:r>
      <w:r w:rsidRPr="00B61BE5">
        <w:rPr>
          <w:rFonts w:asciiTheme="minorHAnsi" w:eastAsia="Symbol" w:hAnsiTheme="minorHAnsi" w:cstheme="minorHAnsi"/>
          <w:i/>
          <w:highlight w:val="lightGray"/>
          <w:lang w:val="es-MX"/>
        </w:rPr>
        <w:t>·</w:t>
      </w:r>
      <w:r w:rsidRPr="00B61BE5">
        <w:rPr>
          <w:rFonts w:asciiTheme="minorHAnsi" w:hAnsiTheme="minorHAnsi" w:cstheme="minorHAnsi"/>
          <w:i/>
          <w:lang w:val="es-MX"/>
        </w:rPr>
        <w:t>].</w:t>
      </w:r>
    </w:p>
    <w:bookmarkEnd w:id="0"/>
    <w:p w14:paraId="3FFB38FD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23C6274A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78ED57B9" w14:textId="29481458" w:rsidR="00C3484E" w:rsidRPr="00B61BE5" w:rsidRDefault="47E280DC" w:rsidP="47E280DC">
      <w:pPr>
        <w:pStyle w:val="Default"/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bookmarkStart w:id="3" w:name="_Hlk40281468"/>
      <w:bookmarkEnd w:id="1"/>
      <w:r w:rsidRPr="47E280DC">
        <w:rPr>
          <w:rFonts w:asciiTheme="minorHAnsi" w:hAnsiTheme="minorHAnsi" w:cstheme="minorBidi"/>
          <w:sz w:val="22"/>
          <w:szCs w:val="22"/>
        </w:rPr>
        <w:t xml:space="preserve">Con relación a la Convocatoria a la Licitación Pública Internacional Abierta para </w:t>
      </w:r>
      <w:r w:rsidRPr="00B80F99">
        <w:rPr>
          <w:rFonts w:asciiTheme="minorHAnsi" w:hAnsiTheme="minorHAnsi" w:cstheme="minorHAnsi"/>
          <w:sz w:val="22"/>
          <w:szCs w:val="22"/>
        </w:rPr>
        <w:t xml:space="preserve">la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AD5DA9" w:rsidRPr="00AD5DA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30,481.75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B73A1D">
        <w:rPr>
          <w:rFonts w:asciiTheme="minorHAnsi" w:hAnsiTheme="minorHAnsi" w:cstheme="minorHAnsi"/>
          <w:bCs/>
          <w:sz w:val="22"/>
          <w:szCs w:val="22"/>
          <w:lang w:eastAsia="es-ES"/>
        </w:rPr>
        <w:t>2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B80F99">
        <w:rPr>
          <w:rFonts w:asciiTheme="minorHAnsi" w:hAnsiTheme="minorHAnsi" w:cstheme="minorHAnsi"/>
          <w:sz w:val="22"/>
          <w:szCs w:val="22"/>
        </w:rPr>
        <w:t>, con número de</w:t>
      </w:r>
      <w:r w:rsidRPr="47E280DC">
        <w:rPr>
          <w:rFonts w:asciiTheme="minorHAnsi" w:hAnsiTheme="minorHAnsi" w:cstheme="minorBidi"/>
          <w:sz w:val="22"/>
          <w:szCs w:val="22"/>
        </w:rPr>
        <w:t xml:space="preserve"> Identificación del procedimiento en CompraNet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el suscrito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Nombre o denominación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(el “</w:t>
      </w:r>
      <w:r w:rsidRPr="47E280DC">
        <w:rPr>
          <w:rFonts w:asciiTheme="minorHAnsi" w:hAnsiTheme="minorHAnsi" w:cstheme="minorBidi"/>
          <w:sz w:val="22"/>
          <w:szCs w:val="22"/>
          <w:u w:val="single"/>
        </w:rPr>
        <w:t>Licitante</w:t>
      </w:r>
      <w:r w:rsidRPr="47E280DC">
        <w:rPr>
          <w:rFonts w:asciiTheme="minorHAnsi" w:hAnsiTheme="minorHAnsi" w:cstheme="minorBidi"/>
          <w:sz w:val="22"/>
          <w:szCs w:val="22"/>
        </w:rPr>
        <w:t>”),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por mi propio derecho / representada por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] en mi carácter de representante legal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según consta en la escritura pública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fecha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otorgada ante el Licenciado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notario público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 xml:space="preserve">]; solicito atentamente a la Entidad Contratante se me registre como Licitante en términos de lo dispuesto en la Base 5.1. de la Convocatoria. </w:t>
      </w:r>
      <w:bookmarkStart w:id="4" w:name="_Hlk7073122"/>
      <w:bookmarkEnd w:id="2"/>
      <w:bookmarkEnd w:id="3"/>
      <w:bookmarkEnd w:id="4"/>
    </w:p>
    <w:p w14:paraId="51086658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44B47AC" w14:textId="1199AA42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Bajo protesta de decir verdad, declaro que cu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ento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con los poderes suficientes para representar a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  <w:highlight w:val="lightGray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el fin de obtener el registro como Licitante. </w:t>
      </w:r>
    </w:p>
    <w:p w14:paraId="0BC87F66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09736B" w14:textId="2A3B97B8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Por medio del presente manifiesto bajo protesta de decir verdad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cumplo / mi </w:t>
      </w:r>
      <w:proofErr w:type="gramStart"/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representada cumple</w:t>
      </w:r>
      <w:proofErr w:type="gramEnd"/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lo establecido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en la Base 2.7, por lo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puedo /</w:t>
      </w:r>
      <w:r w:rsidR="00402DB0"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mi representada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puede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participar en la Licitación conforme lo que se señala en la Convocatoria. </w:t>
      </w:r>
    </w:p>
    <w:p w14:paraId="22781ADE" w14:textId="7F9E21B4" w:rsidR="00C3484E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9F3388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5188AF5D" w14:textId="77777777" w:rsid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03BC5D27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C4E56E4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BA9F773" w14:textId="506EA1C9" w:rsidR="00C3484E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Nombre</w:t>
      </w:r>
      <w:r>
        <w:rPr>
          <w:b/>
          <w:bCs/>
          <w:iCs/>
          <w:highlight w:val="lightGray"/>
          <w:lang w:val="es-MX"/>
        </w:rPr>
        <w:t>, razón</w:t>
      </w:r>
      <w:r w:rsidRPr="00A46AE2">
        <w:rPr>
          <w:b/>
          <w:bCs/>
          <w:iCs/>
          <w:highlight w:val="lightGray"/>
          <w:lang w:val="es-MX"/>
        </w:rPr>
        <w:t xml:space="preserve"> o denominación del Licitante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5"/>
    </w:p>
    <w:p w14:paraId="57282403" w14:textId="462FCD45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  <w:r w:rsidRPr="00B61BE5">
        <w:rPr>
          <w:iCs/>
          <w:lang w:val="es-MX"/>
        </w:rPr>
        <w:t>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Representante Legal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 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Por mi propio derecho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</w:t>
      </w:r>
    </w:p>
    <w:p w14:paraId="4C2B37EA" w14:textId="39FA644D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p w14:paraId="3F416E2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sectPr w:rsidR="00B61BE5" w:rsidRPr="00B61BE5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5FEDE" w14:textId="77777777" w:rsidR="00843A0A" w:rsidRDefault="00843A0A" w:rsidP="00B92D9D">
      <w:pPr>
        <w:spacing w:after="0" w:line="240" w:lineRule="auto"/>
      </w:pPr>
      <w:r>
        <w:separator/>
      </w:r>
    </w:p>
  </w:endnote>
  <w:endnote w:type="continuationSeparator" w:id="0">
    <w:p w14:paraId="3EE61609" w14:textId="77777777" w:rsidR="00843A0A" w:rsidRDefault="00843A0A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4B4" w14:textId="77777777" w:rsidR="00843A0A" w:rsidRDefault="00843A0A" w:rsidP="00B92D9D">
      <w:pPr>
        <w:spacing w:after="0" w:line="240" w:lineRule="auto"/>
      </w:pPr>
      <w:r>
        <w:separator/>
      </w:r>
    </w:p>
  </w:footnote>
  <w:footnote w:type="continuationSeparator" w:id="0">
    <w:p w14:paraId="3B59355D" w14:textId="77777777" w:rsidR="00843A0A" w:rsidRDefault="00843A0A" w:rsidP="00B9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1F7B90B1" w:rsidR="00B92D9D" w:rsidRPr="0099244F" w:rsidRDefault="00C11827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85E3BC9" w14:textId="40744517" w:rsidR="000E6EC5" w:rsidRDefault="00B92D9D" w:rsidP="000E6EC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9844F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Internacional Abierta No.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bookmarkEnd w:id="6"/>
  <w:p w14:paraId="001D5DEE" w14:textId="77777777" w:rsidR="00B92D9D" w:rsidRDefault="00B92D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CABFB68" w:rsidR="007B6B56" w:rsidRPr="0099244F" w:rsidRDefault="00C11827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83A6FC" w14:textId="476435E1" w:rsidR="00FA61E0" w:rsidRDefault="00C3484E" w:rsidP="00FA61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455F3B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8C1AB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65EF"/>
    <w:rsid w:val="000E6EC5"/>
    <w:rsid w:val="001216AE"/>
    <w:rsid w:val="00150AEA"/>
    <w:rsid w:val="001B74DE"/>
    <w:rsid w:val="002A17F0"/>
    <w:rsid w:val="002A1DD3"/>
    <w:rsid w:val="002B05AA"/>
    <w:rsid w:val="002F3231"/>
    <w:rsid w:val="002F36BB"/>
    <w:rsid w:val="003C0D02"/>
    <w:rsid w:val="003C7418"/>
    <w:rsid w:val="00402DB0"/>
    <w:rsid w:val="00455F3B"/>
    <w:rsid w:val="00493A93"/>
    <w:rsid w:val="00495771"/>
    <w:rsid w:val="004F40C7"/>
    <w:rsid w:val="00501D5B"/>
    <w:rsid w:val="00520E3E"/>
    <w:rsid w:val="00541D60"/>
    <w:rsid w:val="00552B53"/>
    <w:rsid w:val="005B6CA0"/>
    <w:rsid w:val="005E780B"/>
    <w:rsid w:val="006A3100"/>
    <w:rsid w:val="006D35DE"/>
    <w:rsid w:val="006E416B"/>
    <w:rsid w:val="00726518"/>
    <w:rsid w:val="007376A3"/>
    <w:rsid w:val="007426D1"/>
    <w:rsid w:val="0074591D"/>
    <w:rsid w:val="007B6B56"/>
    <w:rsid w:val="00843A0A"/>
    <w:rsid w:val="00867B02"/>
    <w:rsid w:val="008B2C3A"/>
    <w:rsid w:val="008C1ABD"/>
    <w:rsid w:val="00946633"/>
    <w:rsid w:val="00962035"/>
    <w:rsid w:val="009844F3"/>
    <w:rsid w:val="009D0018"/>
    <w:rsid w:val="009F77D5"/>
    <w:rsid w:val="00A026AA"/>
    <w:rsid w:val="00A82131"/>
    <w:rsid w:val="00A92DAC"/>
    <w:rsid w:val="00AB395D"/>
    <w:rsid w:val="00AD5DA9"/>
    <w:rsid w:val="00B513BD"/>
    <w:rsid w:val="00B61BE5"/>
    <w:rsid w:val="00B73A1D"/>
    <w:rsid w:val="00B73E73"/>
    <w:rsid w:val="00B80F99"/>
    <w:rsid w:val="00B92D9D"/>
    <w:rsid w:val="00B943E3"/>
    <w:rsid w:val="00BA26B0"/>
    <w:rsid w:val="00BA45FF"/>
    <w:rsid w:val="00BA69BC"/>
    <w:rsid w:val="00BE7448"/>
    <w:rsid w:val="00C11827"/>
    <w:rsid w:val="00C20E2A"/>
    <w:rsid w:val="00C3484E"/>
    <w:rsid w:val="00CE6334"/>
    <w:rsid w:val="00CF07DF"/>
    <w:rsid w:val="00D13CEC"/>
    <w:rsid w:val="00D91C62"/>
    <w:rsid w:val="00E464E8"/>
    <w:rsid w:val="00E56847"/>
    <w:rsid w:val="00E90349"/>
    <w:rsid w:val="00EB2023"/>
    <w:rsid w:val="00F461C0"/>
    <w:rsid w:val="00F55A92"/>
    <w:rsid w:val="00F568AA"/>
    <w:rsid w:val="00FA61E0"/>
    <w:rsid w:val="47E28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06F2-5D5F-42A5-86AC-39E978E6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25</cp:revision>
  <cp:lastPrinted>2019-07-19T03:57:00Z</cp:lastPrinted>
  <dcterms:created xsi:type="dcterms:W3CDTF">2019-08-27T19:22:00Z</dcterms:created>
  <dcterms:modified xsi:type="dcterms:W3CDTF">2020-09-25T19:44:00Z</dcterms:modified>
</cp:coreProperties>
</file>